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60D3A" w14:textId="77777777" w:rsidR="002D786D" w:rsidRPr="00991710" w:rsidRDefault="002D786D" w:rsidP="002D786D">
      <w:pPr>
        <w:jc w:val="center"/>
        <w:rPr>
          <w:b/>
        </w:rPr>
      </w:pPr>
    </w:p>
    <w:p w14:paraId="1FB64BDB" w14:textId="77777777" w:rsidR="002D786D" w:rsidRPr="00991710" w:rsidRDefault="002D786D" w:rsidP="002D786D">
      <w:pPr>
        <w:jc w:val="right"/>
        <w:rPr>
          <w:sz w:val="20"/>
          <w:szCs w:val="20"/>
        </w:rPr>
      </w:pPr>
      <w:r w:rsidRPr="00991710">
        <w:rPr>
          <w:sz w:val="20"/>
          <w:szCs w:val="20"/>
        </w:rPr>
        <w:t>1.pielikums</w:t>
      </w:r>
    </w:p>
    <w:p w14:paraId="2F88C59C" w14:textId="5DBE8355" w:rsidR="002D786D" w:rsidRPr="00991710" w:rsidRDefault="002D786D" w:rsidP="002D786D">
      <w:pPr>
        <w:jc w:val="right"/>
        <w:rPr>
          <w:sz w:val="20"/>
          <w:szCs w:val="20"/>
        </w:rPr>
      </w:pPr>
      <w:r w:rsidRPr="00991710">
        <w:rPr>
          <w:sz w:val="20"/>
          <w:szCs w:val="20"/>
        </w:rPr>
        <w:t xml:space="preserve">2017.gada </w:t>
      </w:r>
      <w:r w:rsidR="00E968E6">
        <w:rPr>
          <w:sz w:val="20"/>
          <w:szCs w:val="20"/>
        </w:rPr>
        <w:t>13</w:t>
      </w:r>
      <w:r w:rsidRPr="00991710">
        <w:rPr>
          <w:sz w:val="20"/>
          <w:szCs w:val="20"/>
        </w:rPr>
        <w:t>.</w:t>
      </w:r>
      <w:r w:rsidR="00E968E6">
        <w:rPr>
          <w:sz w:val="20"/>
          <w:szCs w:val="20"/>
        </w:rPr>
        <w:t>seoptembra</w:t>
      </w:r>
      <w:r w:rsidRPr="00991710">
        <w:rPr>
          <w:sz w:val="20"/>
          <w:szCs w:val="20"/>
        </w:rPr>
        <w:t xml:space="preserve"> Līgumam Nr.</w:t>
      </w:r>
      <w:r w:rsidR="00E968E6" w:rsidRPr="00E968E6">
        <w:t xml:space="preserve"> </w:t>
      </w:r>
      <w:r w:rsidR="00E968E6" w:rsidRPr="00E968E6">
        <w:rPr>
          <w:sz w:val="20"/>
          <w:szCs w:val="20"/>
        </w:rPr>
        <w:t>NVA 2017/1/1.1-9.4/9</w:t>
      </w:r>
    </w:p>
    <w:p w14:paraId="2D11BC3A" w14:textId="77777777" w:rsidR="002D786D" w:rsidRPr="00991710" w:rsidRDefault="002D786D" w:rsidP="002D786D">
      <w:pPr>
        <w:jc w:val="right"/>
        <w:rPr>
          <w:sz w:val="20"/>
          <w:szCs w:val="20"/>
        </w:rPr>
      </w:pPr>
      <w:r w:rsidRPr="00991710">
        <w:rPr>
          <w:sz w:val="20"/>
          <w:szCs w:val="20"/>
        </w:rPr>
        <w:t>“Par darba aizsardzības un ugunsdrošības</w:t>
      </w:r>
      <w:bookmarkStart w:id="0" w:name="_GoBack"/>
      <w:bookmarkEnd w:id="0"/>
      <w:r w:rsidRPr="00991710">
        <w:rPr>
          <w:sz w:val="20"/>
          <w:szCs w:val="20"/>
        </w:rPr>
        <w:t xml:space="preserve"> sistēmas nodrošināšanu un uzturēšanu,</w:t>
      </w:r>
    </w:p>
    <w:p w14:paraId="1C6ECCA6" w14:textId="77777777" w:rsidR="002D786D" w:rsidRPr="00991710" w:rsidRDefault="002D786D" w:rsidP="002D786D">
      <w:pPr>
        <w:jc w:val="right"/>
        <w:rPr>
          <w:sz w:val="20"/>
          <w:szCs w:val="20"/>
        </w:rPr>
      </w:pPr>
      <w:r w:rsidRPr="00991710">
        <w:rPr>
          <w:sz w:val="20"/>
          <w:szCs w:val="20"/>
        </w:rPr>
        <w:t>darba vides iekšējo uzraudzību visās Nodarbinātības valsts aģentūras struktūrvienībās</w:t>
      </w:r>
    </w:p>
    <w:p w14:paraId="61ADAC08" w14:textId="77777777" w:rsidR="002D786D" w:rsidRPr="00991710" w:rsidRDefault="002D786D" w:rsidP="002D786D">
      <w:pPr>
        <w:jc w:val="right"/>
        <w:rPr>
          <w:sz w:val="20"/>
          <w:szCs w:val="20"/>
        </w:rPr>
      </w:pPr>
      <w:r w:rsidRPr="00991710">
        <w:rPr>
          <w:sz w:val="20"/>
          <w:szCs w:val="20"/>
        </w:rPr>
        <w:t>visā Latvijas teritorijā”</w:t>
      </w:r>
    </w:p>
    <w:p w14:paraId="5EADA3CB" w14:textId="77777777" w:rsidR="002D786D" w:rsidRPr="00991710" w:rsidRDefault="002D786D" w:rsidP="002D786D">
      <w:pPr>
        <w:jc w:val="right"/>
        <w:rPr>
          <w:sz w:val="20"/>
          <w:szCs w:val="20"/>
        </w:rPr>
      </w:pPr>
    </w:p>
    <w:p w14:paraId="46718A5F" w14:textId="77777777" w:rsidR="002D786D" w:rsidRPr="00991710" w:rsidRDefault="002D786D" w:rsidP="002D786D">
      <w:pPr>
        <w:jc w:val="center"/>
        <w:rPr>
          <w:b/>
        </w:rPr>
      </w:pPr>
      <w:r w:rsidRPr="00991710">
        <w:rPr>
          <w:b/>
        </w:rPr>
        <w:t>Pakalpojumu sniegšanas objektu saraksts</w:t>
      </w:r>
    </w:p>
    <w:p w14:paraId="0CD6405F" w14:textId="77777777" w:rsidR="002D786D" w:rsidRPr="00991710" w:rsidRDefault="002D786D" w:rsidP="002D786D"/>
    <w:tbl>
      <w:tblPr>
        <w:tblW w:w="8182" w:type="dxa"/>
        <w:jc w:val="center"/>
        <w:tblLook w:val="0000" w:firstRow="0" w:lastRow="0" w:firstColumn="0" w:lastColumn="0" w:noHBand="0" w:noVBand="0"/>
      </w:tblPr>
      <w:tblGrid>
        <w:gridCol w:w="960"/>
        <w:gridCol w:w="2097"/>
        <w:gridCol w:w="2835"/>
        <w:gridCol w:w="2290"/>
      </w:tblGrid>
      <w:tr w:rsidR="002D786D" w:rsidRPr="00991710" w14:paraId="76357FD6" w14:textId="77777777" w:rsidTr="00991710">
        <w:trPr>
          <w:trHeight w:val="170"/>
          <w:jc w:val="center"/>
        </w:trPr>
        <w:tc>
          <w:tcPr>
            <w:tcW w:w="8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03888" w14:textId="77777777" w:rsidR="002D786D" w:rsidRPr="00991710" w:rsidRDefault="002D786D" w:rsidP="009917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1710">
              <w:rPr>
                <w:b/>
                <w:bCs/>
                <w:color w:val="000000"/>
                <w:sz w:val="22"/>
                <w:szCs w:val="22"/>
              </w:rPr>
              <w:t>NVA struktūrvienības, adreses un darbinieku skaits</w:t>
            </w:r>
          </w:p>
        </w:tc>
      </w:tr>
      <w:tr w:rsidR="002D786D" w:rsidRPr="00991710" w14:paraId="6B0693CD" w14:textId="77777777" w:rsidTr="00991710">
        <w:trPr>
          <w:trHeight w:val="43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2B0D" w14:textId="77777777" w:rsidR="002D786D" w:rsidRPr="00991710" w:rsidRDefault="002D786D" w:rsidP="00991710">
            <w:pPr>
              <w:jc w:val="center"/>
              <w:rPr>
                <w:b/>
                <w:bCs/>
              </w:rPr>
            </w:pPr>
            <w:r w:rsidRPr="00991710">
              <w:rPr>
                <w:b/>
                <w:bCs/>
              </w:rPr>
              <w:t>Nr.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8ABC" w14:textId="77777777" w:rsidR="002D786D" w:rsidRPr="00991710" w:rsidRDefault="002D786D" w:rsidP="00991710">
            <w:pPr>
              <w:jc w:val="center"/>
              <w:rPr>
                <w:b/>
                <w:bCs/>
              </w:rPr>
            </w:pPr>
            <w:r w:rsidRPr="00991710">
              <w:rPr>
                <w:b/>
                <w:bCs/>
                <w:iCs/>
              </w:rPr>
              <w:t>Nosaukums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0F42" w14:textId="77777777" w:rsidR="002D786D" w:rsidRPr="00991710" w:rsidRDefault="002D786D" w:rsidP="00991710">
            <w:pPr>
              <w:jc w:val="center"/>
              <w:rPr>
                <w:b/>
                <w:bCs/>
              </w:rPr>
            </w:pPr>
            <w:r w:rsidRPr="00991710">
              <w:rPr>
                <w:b/>
                <w:bCs/>
              </w:rPr>
              <w:t>Adrese</w:t>
            </w:r>
            <w:r w:rsidRPr="00991710">
              <w:rPr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4352" w14:textId="77777777" w:rsidR="002D786D" w:rsidRPr="00991710" w:rsidRDefault="002D786D" w:rsidP="00991710">
            <w:pPr>
              <w:jc w:val="center"/>
              <w:rPr>
                <w:b/>
                <w:bCs/>
              </w:rPr>
            </w:pPr>
            <w:r w:rsidRPr="00991710">
              <w:rPr>
                <w:b/>
                <w:bCs/>
              </w:rPr>
              <w:t>Darbinieku amatu skaits</w:t>
            </w:r>
            <w:r w:rsidRPr="00991710">
              <w:rPr>
                <w:b/>
                <w:bCs/>
                <w:vertAlign w:val="superscript"/>
              </w:rPr>
              <w:footnoteReference w:id="2"/>
            </w:r>
          </w:p>
        </w:tc>
      </w:tr>
      <w:tr w:rsidR="002D786D" w:rsidRPr="00991710" w14:paraId="69EE9310" w14:textId="77777777" w:rsidTr="00991710">
        <w:trPr>
          <w:trHeight w:val="19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18B4" w14:textId="77777777" w:rsidR="002D786D" w:rsidRPr="00991710" w:rsidRDefault="002D786D" w:rsidP="0099171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DB3" w14:textId="77777777" w:rsidR="002D786D" w:rsidRPr="00991710" w:rsidRDefault="002D786D" w:rsidP="00991710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6CB0" w14:textId="77777777" w:rsidR="002D786D" w:rsidRPr="00991710" w:rsidRDefault="002D786D" w:rsidP="00991710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92C6" w14:textId="77777777" w:rsidR="002D786D" w:rsidRPr="00991710" w:rsidRDefault="002D786D" w:rsidP="00991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2D786D" w:rsidRPr="00991710" w14:paraId="335D12BD" w14:textId="77777777" w:rsidTr="00991710">
        <w:trPr>
          <w:trHeight w:val="315"/>
          <w:jc w:val="center"/>
        </w:trPr>
        <w:tc>
          <w:tcPr>
            <w:tcW w:w="8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8CC48D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</w:rPr>
              <w:t>I Rīga un Rīgas reģions</w:t>
            </w:r>
          </w:p>
        </w:tc>
      </w:tr>
      <w:tr w:rsidR="002D786D" w:rsidRPr="00991710" w14:paraId="39539358" w14:textId="77777777" w:rsidTr="00991710">
        <w:trPr>
          <w:trHeight w:val="392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BB60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1.1.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0145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Pārvalde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766A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proofErr w:type="spellStart"/>
            <w:r w:rsidRPr="00991710">
              <w:rPr>
                <w:sz w:val="20"/>
                <w:szCs w:val="20"/>
              </w:rPr>
              <w:t>Kr.Valdemāra</w:t>
            </w:r>
            <w:proofErr w:type="spellEnd"/>
            <w:r w:rsidRPr="00991710">
              <w:rPr>
                <w:sz w:val="20"/>
                <w:szCs w:val="20"/>
              </w:rPr>
              <w:t xml:space="preserve"> iela 38, k-1, Rīga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A77F" w14:textId="6AC1AE2E" w:rsidR="002D786D" w:rsidRPr="00991710" w:rsidRDefault="00354FF2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</w:tr>
      <w:tr w:rsidR="002D786D" w:rsidRPr="00991710" w14:paraId="0B7C62CB" w14:textId="77777777" w:rsidTr="00991710">
        <w:trPr>
          <w:trHeight w:val="355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CB9C9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04E61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AA8A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Citadeles iela 7, Rīga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5F07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2D786D" w:rsidRPr="00991710" w14:paraId="7C627CF6" w14:textId="77777777" w:rsidTr="00991710">
        <w:trPr>
          <w:trHeight w:val="355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B1A8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3E71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48AC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Eksporta iela 6, Rīga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BD3C" w14:textId="56FBB073" w:rsidR="002D786D" w:rsidRPr="00991710" w:rsidRDefault="00270A1B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2D786D" w:rsidRPr="00991710" w14:paraId="548841B1" w14:textId="77777777" w:rsidTr="00991710">
        <w:trPr>
          <w:trHeight w:val="357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E539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1.2.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469F49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Rīgas reģionālā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9CB8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Jēzusbaznīcas iela 11, Rīga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1995" w14:textId="23B53C06" w:rsidR="002D786D" w:rsidRPr="00991710" w:rsidRDefault="009B5172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</w:t>
            </w:r>
          </w:p>
        </w:tc>
      </w:tr>
      <w:tr w:rsidR="002D786D" w:rsidRPr="00991710" w14:paraId="5E75A330" w14:textId="77777777" w:rsidTr="00991710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17F8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9D3173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F700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E.Smiļģa iela 46, Rīga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75E5" w14:textId="7B7C0F69" w:rsidR="002D786D" w:rsidRPr="00991710" w:rsidRDefault="00D86290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D786D" w:rsidRPr="00991710" w14:paraId="50EF4173" w14:textId="77777777" w:rsidTr="00991710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4FD6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BDB80F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DFD5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Talejas iela 1, Rīga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B0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D786D" w:rsidRPr="00991710" w14:paraId="18476B65" w14:textId="77777777" w:rsidTr="00991710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C2CE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740D23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C950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Zemgales iela 33, Olaine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D47C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D786D" w:rsidRPr="00991710" w14:paraId="4137E283" w14:textId="77777777" w:rsidTr="00991710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CD13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FB0A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7DC2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Skolas iela 7, Salaspils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4E20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D786D" w:rsidRPr="00991710" w14:paraId="4FB81E54" w14:textId="77777777" w:rsidTr="00991710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A0F8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1.3.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1AB7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Jūrmalas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C967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Viestura iela 6, Jūrmala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55FA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D786D" w:rsidRPr="00991710" w14:paraId="22289C9A" w14:textId="77777777" w:rsidTr="00991710">
        <w:trPr>
          <w:trHeight w:val="3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536E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1.4.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97C7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Ogres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6796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Rīgas iela 14, Ogre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CB79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2D786D" w:rsidRPr="00991710" w14:paraId="2FEE4071" w14:textId="77777777" w:rsidTr="00991710">
        <w:trPr>
          <w:trHeight w:val="33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89E7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1.5.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211B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Siguldas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FFDF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Dārza iela 2a, Sigulda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D99D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2D786D" w:rsidRPr="00991710" w14:paraId="248B8C56" w14:textId="77777777" w:rsidTr="00991710">
        <w:trPr>
          <w:trHeight w:val="330"/>
          <w:jc w:val="center"/>
        </w:trPr>
        <w:tc>
          <w:tcPr>
            <w:tcW w:w="8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F1CF" w14:textId="77777777" w:rsidR="002D786D" w:rsidRPr="00991710" w:rsidRDefault="002D786D" w:rsidP="00991710">
            <w:pPr>
              <w:jc w:val="center"/>
              <w:rPr>
                <w:b/>
                <w:bCs/>
              </w:rPr>
            </w:pPr>
            <w:r w:rsidRPr="00991710">
              <w:rPr>
                <w:b/>
                <w:bCs/>
              </w:rPr>
              <w:t>II Kurzemes reģions</w:t>
            </w:r>
          </w:p>
        </w:tc>
      </w:tr>
      <w:tr w:rsidR="002D786D" w:rsidRPr="00991710" w14:paraId="72BFD6CE" w14:textId="77777777" w:rsidTr="00991710">
        <w:trPr>
          <w:trHeight w:val="36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7591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2.1.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0999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Kuldīgas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2F31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Pilsētas laukums 4a, Kuldīga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20FA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D786D" w:rsidRPr="00991710" w14:paraId="7B2402F0" w14:textId="77777777" w:rsidTr="00991710">
        <w:trPr>
          <w:trHeight w:val="34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A1AF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2.2.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925C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iCs/>
                <w:sz w:val="20"/>
                <w:szCs w:val="20"/>
              </w:rPr>
              <w:t>Liepājas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C0D1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iCs/>
                <w:sz w:val="20"/>
                <w:szCs w:val="20"/>
              </w:rPr>
              <w:t>Graudu iela 50, Liepāja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F342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41</w:t>
            </w:r>
          </w:p>
        </w:tc>
      </w:tr>
      <w:tr w:rsidR="002D786D" w:rsidRPr="00991710" w14:paraId="199BAE0A" w14:textId="77777777" w:rsidTr="00991710">
        <w:trPr>
          <w:trHeight w:val="3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BAD5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2.3.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4AC9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Saldus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A67C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Avotu iela 12, Saldus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B5FF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2D786D" w:rsidRPr="00991710" w14:paraId="166CDC35" w14:textId="77777777" w:rsidTr="00991710">
        <w:trPr>
          <w:trHeight w:val="34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642B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2.4.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7161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Talsu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7313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proofErr w:type="spellStart"/>
            <w:r w:rsidRPr="00991710">
              <w:rPr>
                <w:sz w:val="20"/>
                <w:szCs w:val="20"/>
              </w:rPr>
              <w:t>Kr.Valdemāra</w:t>
            </w:r>
            <w:proofErr w:type="spellEnd"/>
            <w:r w:rsidRPr="00991710">
              <w:rPr>
                <w:sz w:val="20"/>
                <w:szCs w:val="20"/>
              </w:rPr>
              <w:t xml:space="preserve"> 2a, Talsi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7BC3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2D786D" w:rsidRPr="00991710" w14:paraId="6DF38FF8" w14:textId="77777777" w:rsidTr="00991710">
        <w:trPr>
          <w:trHeight w:val="35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9419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2.5.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81CA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Ventspils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DBC8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Lakstīgalu iela 1, Ventspils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4061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D786D" w:rsidRPr="00991710" w14:paraId="414DE188" w14:textId="77777777" w:rsidTr="00991710">
        <w:trPr>
          <w:trHeight w:val="357"/>
          <w:jc w:val="center"/>
        </w:trPr>
        <w:tc>
          <w:tcPr>
            <w:tcW w:w="81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08EB" w14:textId="77777777" w:rsidR="002D786D" w:rsidRPr="00991710" w:rsidRDefault="002D786D" w:rsidP="00991710">
            <w:pPr>
              <w:jc w:val="center"/>
              <w:rPr>
                <w:b/>
                <w:bCs/>
              </w:rPr>
            </w:pPr>
            <w:r w:rsidRPr="00991710">
              <w:rPr>
                <w:b/>
                <w:bCs/>
              </w:rPr>
              <w:t>III Latgales reģions</w:t>
            </w:r>
          </w:p>
        </w:tc>
      </w:tr>
      <w:tr w:rsidR="002D786D" w:rsidRPr="00991710" w14:paraId="5008BD90" w14:textId="77777777" w:rsidTr="00991710">
        <w:trPr>
          <w:trHeight w:val="317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0727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60D4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Balvu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4994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Bērzpils iela 2a, Balvi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A52E" w14:textId="081205DD" w:rsidR="002D786D" w:rsidRPr="00991710" w:rsidRDefault="00BC6F61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2D786D" w:rsidRPr="00991710" w14:paraId="41A96890" w14:textId="77777777" w:rsidTr="00D86290">
        <w:trPr>
          <w:trHeight w:val="319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5D0DDB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994E0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3B34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Abrenes iela 26, Viļaka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0DF6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D786D" w:rsidRPr="00991710" w14:paraId="7435BA3C" w14:textId="77777777" w:rsidTr="00D86290">
        <w:trPr>
          <w:trHeight w:val="357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9B05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3.2.</w:t>
            </w:r>
          </w:p>
        </w:tc>
        <w:tc>
          <w:tcPr>
            <w:tcW w:w="209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DE16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Daugavpils filiāle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F8F0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Varšavas iela 18, Daugavpils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EE45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47</w:t>
            </w:r>
          </w:p>
        </w:tc>
      </w:tr>
      <w:tr w:rsidR="002D786D" w:rsidRPr="00991710" w14:paraId="2A5947A6" w14:textId="77777777" w:rsidTr="00991710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8296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98D2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9272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Brīvības iela 13, Ilūkste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F74E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2D786D" w:rsidRPr="00991710" w14:paraId="6792AB93" w14:textId="77777777" w:rsidTr="00991710">
        <w:trPr>
          <w:trHeight w:val="51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7CC1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3.3.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BC99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Krāslavas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142B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Grāfu Plāteru iela 9, Krāslava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A69C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2D786D" w:rsidRPr="00991710" w14:paraId="4B997E27" w14:textId="77777777" w:rsidTr="00991710">
        <w:trPr>
          <w:trHeight w:val="377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1ED1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E76E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46F1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Daugavpils iela 8, Dagda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8B01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D786D" w:rsidRPr="00991710" w14:paraId="47A13F74" w14:textId="77777777" w:rsidTr="00991710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815F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3.4.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063B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iCs/>
                <w:sz w:val="20"/>
                <w:szCs w:val="20"/>
              </w:rPr>
              <w:t>Ludzas filiāle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F4C7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iCs/>
                <w:sz w:val="20"/>
                <w:szCs w:val="20"/>
              </w:rPr>
              <w:t>Stacijas iela 44, Ludza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4CFD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2D786D" w:rsidRPr="00991710" w14:paraId="2067F515" w14:textId="77777777" w:rsidTr="00991710">
        <w:trPr>
          <w:trHeight w:val="23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322A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33C0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12F6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2269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786D" w:rsidRPr="00991710" w14:paraId="0643F6F1" w14:textId="77777777" w:rsidTr="00991710">
        <w:trPr>
          <w:trHeight w:val="381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F6D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264C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1950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Vienības ielā 53, Kārsava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D486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D786D" w:rsidRPr="00991710" w14:paraId="5B5491C3" w14:textId="77777777" w:rsidTr="00991710">
        <w:trPr>
          <w:trHeight w:val="33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425B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8FD9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5C29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Partizānu ielā 5, Zilupe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730D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2D786D" w:rsidRPr="00991710" w14:paraId="19500B91" w14:textId="77777777" w:rsidTr="00991710">
        <w:trPr>
          <w:trHeight w:val="359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D016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3.5.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CB90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Preiļu filiāle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188C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Raiņa bulvāris 19, Preiļi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8667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2D786D" w:rsidRPr="00991710" w14:paraId="7B1528C0" w14:textId="77777777" w:rsidTr="00991710">
        <w:trPr>
          <w:trHeight w:val="357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6D9A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8210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86D7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Rīgas iela 77, Līvāni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B694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D786D" w:rsidRPr="00991710" w14:paraId="10F4FD77" w14:textId="77777777" w:rsidTr="00991710">
        <w:trPr>
          <w:trHeight w:val="357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378C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lastRenderedPageBreak/>
              <w:t>3.6.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E1FB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Rēzeknes filiāle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3839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Atbrīvošanas aleja 155, Rēzekne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949C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2D786D" w:rsidRPr="00991710" w14:paraId="458BDF55" w14:textId="77777777" w:rsidTr="00991710">
        <w:trPr>
          <w:trHeight w:val="357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7B13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4E42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2952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Rēzeknes iela 1a, Viļāni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05A2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2D786D" w:rsidRPr="00991710" w14:paraId="72D8B540" w14:textId="77777777" w:rsidTr="00991710">
        <w:trPr>
          <w:trHeight w:val="357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A4A9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A6A3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7A61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 xml:space="preserve">Skolas iela 24, </w:t>
            </w:r>
            <w:smartTag w:uri="urn:schemas-microsoft-com:office:smarttags" w:element="place">
              <w:smartTag w:uri="urn:schemas-microsoft-com:office:smarttags" w:element="country-region">
                <w:r w:rsidRPr="00991710">
                  <w:rPr>
                    <w:sz w:val="20"/>
                    <w:szCs w:val="20"/>
                  </w:rPr>
                  <w:t>Malta</w:t>
                </w:r>
              </w:smartTag>
            </w:smartTag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B9CE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2D786D" w:rsidRPr="00991710" w14:paraId="01956B1E" w14:textId="77777777" w:rsidTr="00991710">
        <w:trPr>
          <w:trHeight w:val="357"/>
          <w:jc w:val="center"/>
        </w:trPr>
        <w:tc>
          <w:tcPr>
            <w:tcW w:w="81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58E6" w14:textId="77777777" w:rsidR="002D786D" w:rsidRPr="00991710" w:rsidRDefault="002D786D" w:rsidP="00991710">
            <w:pPr>
              <w:jc w:val="center"/>
              <w:rPr>
                <w:b/>
                <w:bCs/>
              </w:rPr>
            </w:pPr>
            <w:r w:rsidRPr="00991710">
              <w:rPr>
                <w:b/>
                <w:bCs/>
              </w:rPr>
              <w:t>IV Vidzemes reģions</w:t>
            </w:r>
          </w:p>
        </w:tc>
      </w:tr>
      <w:tr w:rsidR="002D786D" w:rsidRPr="00991710" w14:paraId="3094D020" w14:textId="77777777" w:rsidTr="00991710">
        <w:trPr>
          <w:trHeight w:val="35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FF3D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4.1.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C0D8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iCs/>
                <w:sz w:val="20"/>
                <w:szCs w:val="20"/>
              </w:rPr>
              <w:t>Alūksnes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032B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iCs/>
                <w:sz w:val="20"/>
                <w:szCs w:val="20"/>
              </w:rPr>
              <w:t>Helēnas iela 52, Alūksne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8D9E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2D786D" w:rsidRPr="00991710" w14:paraId="3604F903" w14:textId="77777777" w:rsidTr="00991710">
        <w:trPr>
          <w:trHeight w:val="33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1A7D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4.2.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1676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Cēsu filiāle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79AA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Pļavas iela 3a, Cēsis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75EF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2D786D" w:rsidRPr="00991710" w14:paraId="4A3DBAE2" w14:textId="77777777" w:rsidTr="00991710">
        <w:trPr>
          <w:trHeight w:val="36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C1DA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4.3.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D044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Gulbenes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9526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Ābeļu iela 8, Gulbene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A17B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2D786D" w:rsidRPr="00991710" w14:paraId="13F51D59" w14:textId="77777777" w:rsidTr="00991710">
        <w:trPr>
          <w:trHeight w:val="36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49B7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4.4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D49D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Limbažu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4A6D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 xml:space="preserve">Vecās </w:t>
            </w:r>
            <w:proofErr w:type="spellStart"/>
            <w:r w:rsidRPr="00991710">
              <w:rPr>
                <w:sz w:val="20"/>
                <w:szCs w:val="20"/>
              </w:rPr>
              <w:t>Sārmes</w:t>
            </w:r>
            <w:proofErr w:type="spellEnd"/>
            <w:r w:rsidRPr="00991710">
              <w:rPr>
                <w:sz w:val="20"/>
                <w:szCs w:val="20"/>
              </w:rPr>
              <w:t xml:space="preserve"> iela 10, Limbaži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04B2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2D786D" w:rsidRPr="00991710" w14:paraId="458C21ED" w14:textId="77777777" w:rsidTr="00991710">
        <w:trPr>
          <w:trHeight w:val="343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9C66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4.5.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D052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Madonas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9669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Upes iela 3, Madona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EB99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2D786D" w:rsidRPr="00991710" w14:paraId="3DC3289A" w14:textId="77777777" w:rsidTr="00991710">
        <w:trPr>
          <w:trHeight w:val="339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56AB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A23B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8F8C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Rīgas iela 13, Varakļāni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A6BA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2D786D" w:rsidRPr="00991710" w14:paraId="43212D10" w14:textId="77777777" w:rsidTr="00991710">
        <w:trPr>
          <w:trHeight w:val="362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7F87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20E1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327B" w14:textId="77777777" w:rsidR="002D786D" w:rsidRPr="00991710" w:rsidRDefault="00441DC2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Blaumaņa iela 2,  Ērgļi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61E3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2D786D" w:rsidRPr="00991710" w14:paraId="134F28B2" w14:textId="77777777" w:rsidTr="00991710">
        <w:trPr>
          <w:trHeight w:val="34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25B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9B33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454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Tilta iela 5,  Lubāna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1DA5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2D786D" w:rsidRPr="00991710" w14:paraId="26300849" w14:textId="77777777" w:rsidTr="00991710">
        <w:trPr>
          <w:trHeight w:val="357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01C4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4.6.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9285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Valkas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DBBF" w14:textId="77777777" w:rsidR="002D786D" w:rsidRPr="00991710" w:rsidRDefault="00441DC2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Raiņa iela 16</w:t>
            </w:r>
            <w:r w:rsidR="002D786D" w:rsidRPr="00991710">
              <w:rPr>
                <w:sz w:val="20"/>
                <w:szCs w:val="20"/>
              </w:rPr>
              <w:t>, Valka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09A7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2D786D" w:rsidRPr="00991710" w14:paraId="480C38D8" w14:textId="77777777" w:rsidTr="00991710">
        <w:trPr>
          <w:trHeight w:val="357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B057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A895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5810" w14:textId="77777777" w:rsidR="002D786D" w:rsidRPr="00991710" w:rsidRDefault="00441DC2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Pils iela 6</w:t>
            </w:r>
            <w:r w:rsidR="002D786D" w:rsidRPr="00991710">
              <w:rPr>
                <w:sz w:val="20"/>
                <w:szCs w:val="20"/>
              </w:rPr>
              <w:t>,</w:t>
            </w:r>
            <w:r w:rsidRPr="00991710">
              <w:rPr>
                <w:sz w:val="20"/>
                <w:szCs w:val="20"/>
              </w:rPr>
              <w:t xml:space="preserve"> </w:t>
            </w:r>
            <w:r w:rsidR="002D786D" w:rsidRPr="00991710">
              <w:rPr>
                <w:sz w:val="20"/>
                <w:szCs w:val="20"/>
              </w:rPr>
              <w:t>Smiltene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21EC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2D786D" w:rsidRPr="00991710" w14:paraId="34F37AC3" w14:textId="77777777" w:rsidTr="00991710">
        <w:trPr>
          <w:trHeight w:val="357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95B5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4.7.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EF10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Valmieras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F608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Meža iela 7, Valmiera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53BD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2D786D" w:rsidRPr="00991710" w14:paraId="6970E0C7" w14:textId="77777777" w:rsidTr="00991710">
        <w:trPr>
          <w:trHeight w:val="357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637A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3AF5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7163" w14:textId="77777777" w:rsidR="002D786D" w:rsidRPr="00991710" w:rsidRDefault="00441DC2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Raiņa iela</w:t>
            </w:r>
            <w:r w:rsidR="002D786D" w:rsidRPr="00991710">
              <w:rPr>
                <w:sz w:val="20"/>
                <w:szCs w:val="20"/>
              </w:rPr>
              <w:t xml:space="preserve"> 3, Rūjiena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DF80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2D786D" w:rsidRPr="00991710" w14:paraId="11A3BD4A" w14:textId="77777777" w:rsidTr="00991710">
        <w:trPr>
          <w:trHeight w:val="333"/>
          <w:jc w:val="center"/>
        </w:trPr>
        <w:tc>
          <w:tcPr>
            <w:tcW w:w="81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23BC" w14:textId="77777777" w:rsidR="002D786D" w:rsidRPr="00991710" w:rsidRDefault="002D786D" w:rsidP="00991710">
            <w:pPr>
              <w:jc w:val="center"/>
              <w:rPr>
                <w:b/>
                <w:bCs/>
              </w:rPr>
            </w:pPr>
            <w:r w:rsidRPr="00991710">
              <w:rPr>
                <w:b/>
                <w:bCs/>
              </w:rPr>
              <w:t>V Zemgales reģions</w:t>
            </w:r>
          </w:p>
        </w:tc>
      </w:tr>
      <w:tr w:rsidR="002D786D" w:rsidRPr="00991710" w14:paraId="726E4838" w14:textId="77777777" w:rsidTr="00991710">
        <w:trPr>
          <w:trHeight w:val="333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7921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5.1.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B823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Aizkraukles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E5B1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Lāčplēša iela 1, Aizkraukle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7C02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2D786D" w:rsidRPr="00991710" w14:paraId="28CF1969" w14:textId="77777777" w:rsidTr="00991710">
        <w:trPr>
          <w:trHeight w:val="343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70FA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D833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EAE7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P.Lodziņa iela 2, Nereta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799B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2D786D" w:rsidRPr="00991710" w14:paraId="6C420BE1" w14:textId="77777777" w:rsidTr="00991710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8C6A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5.2.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8BFC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Bauska filiāle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1557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Rātslaukums 4, Bauska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9FCC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2D786D" w:rsidRPr="00991710" w14:paraId="78EC3028" w14:textId="77777777" w:rsidTr="00991710">
        <w:trPr>
          <w:trHeight w:val="23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AE79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3BFC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1F32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832E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786D" w:rsidRPr="00991710" w14:paraId="31B0D9A8" w14:textId="77777777" w:rsidTr="00991710">
        <w:trPr>
          <w:trHeight w:val="357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746F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5.3.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75C0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Dobeles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4622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Zaļā iela 27, Dobele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31BB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D786D" w:rsidRPr="00991710" w14:paraId="45E98C01" w14:textId="77777777" w:rsidTr="00991710">
        <w:trPr>
          <w:trHeight w:val="331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CC48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E696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C8B5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Jelgavas iela 1a, Auce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94C7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2D786D" w:rsidRPr="00991710" w14:paraId="1286F5AE" w14:textId="77777777" w:rsidTr="00991710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E9EA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5.4.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90E6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Jelgavas filiāle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87B1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Skolotāju iela 3 , Jelgava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7DBA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2D786D" w:rsidRPr="00991710" w14:paraId="779FE510" w14:textId="77777777" w:rsidTr="00991710">
        <w:trPr>
          <w:trHeight w:val="25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D506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5.5.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2597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Jēkabpils filiāle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E699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Jaunā iela 79e, Jēkabpils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6622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2D786D" w:rsidRPr="00991710" w14:paraId="4E538250" w14:textId="77777777" w:rsidTr="00991710">
        <w:trPr>
          <w:trHeight w:val="23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984A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23EE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1B27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A221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786D" w:rsidRPr="00991710" w14:paraId="43F037A4" w14:textId="77777777" w:rsidTr="00991710">
        <w:trPr>
          <w:trHeight w:val="357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04FC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3F9E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64D8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Smilšu iela 2,  Viesīte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8124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2D786D" w:rsidRPr="00991710" w14:paraId="4DF37ED6" w14:textId="77777777" w:rsidTr="00991710">
        <w:trPr>
          <w:trHeight w:val="3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6831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r w:rsidRPr="00991710">
              <w:rPr>
                <w:sz w:val="20"/>
                <w:szCs w:val="20"/>
              </w:rPr>
              <w:t>5.6.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02EE" w14:textId="77777777" w:rsidR="002D786D" w:rsidRPr="00991710" w:rsidRDefault="002D786D" w:rsidP="00991710">
            <w:pPr>
              <w:jc w:val="center"/>
              <w:rPr>
                <w:b/>
                <w:sz w:val="20"/>
                <w:szCs w:val="20"/>
              </w:rPr>
            </w:pPr>
            <w:r w:rsidRPr="00991710">
              <w:rPr>
                <w:b/>
                <w:sz w:val="20"/>
                <w:szCs w:val="20"/>
              </w:rPr>
              <w:t>Tukuma filiāle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4A4B" w14:textId="77777777" w:rsidR="002D786D" w:rsidRPr="00991710" w:rsidRDefault="002D786D" w:rsidP="00991710">
            <w:pPr>
              <w:jc w:val="center"/>
              <w:rPr>
                <w:sz w:val="20"/>
                <w:szCs w:val="20"/>
              </w:rPr>
            </w:pPr>
            <w:proofErr w:type="spellStart"/>
            <w:r w:rsidRPr="00991710">
              <w:rPr>
                <w:sz w:val="20"/>
                <w:szCs w:val="20"/>
              </w:rPr>
              <w:t>Šēseles</w:t>
            </w:r>
            <w:proofErr w:type="spellEnd"/>
            <w:r w:rsidRPr="00991710">
              <w:rPr>
                <w:sz w:val="20"/>
                <w:szCs w:val="20"/>
              </w:rPr>
              <w:t xml:space="preserve"> iela 3, Tukums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CCF4" w14:textId="77777777" w:rsidR="002D786D" w:rsidRPr="00991710" w:rsidRDefault="002D786D" w:rsidP="00991710">
            <w:pPr>
              <w:jc w:val="center"/>
              <w:rPr>
                <w:b/>
                <w:bCs/>
                <w:sz w:val="20"/>
                <w:szCs w:val="20"/>
              </w:rPr>
            </w:pPr>
            <w:r w:rsidRPr="00991710"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1155BB8D" w14:textId="77777777" w:rsidR="00FD3174" w:rsidRPr="00991710" w:rsidRDefault="00FD3174" w:rsidP="00531E86"/>
    <w:tbl>
      <w:tblPr>
        <w:tblW w:w="0" w:type="auto"/>
        <w:tblLook w:val="0000" w:firstRow="0" w:lastRow="0" w:firstColumn="0" w:lastColumn="0" w:noHBand="0" w:noVBand="0"/>
      </w:tblPr>
      <w:tblGrid>
        <w:gridCol w:w="3969"/>
        <w:gridCol w:w="426"/>
        <w:gridCol w:w="3911"/>
      </w:tblGrid>
      <w:tr w:rsidR="00531E86" w:rsidRPr="00991710" w14:paraId="286D206C" w14:textId="77777777" w:rsidTr="00991710">
        <w:trPr>
          <w:trHeight w:val="223"/>
        </w:trPr>
        <w:tc>
          <w:tcPr>
            <w:tcW w:w="3969" w:type="dxa"/>
          </w:tcPr>
          <w:p w14:paraId="2108C19A" w14:textId="77777777" w:rsidR="00531E86" w:rsidRPr="00991710" w:rsidRDefault="00531E86" w:rsidP="00084FF0">
            <w:r w:rsidRPr="00991710">
              <w:rPr>
                <w:b/>
              </w:rPr>
              <w:t>Pasūtītājs:</w:t>
            </w:r>
          </w:p>
        </w:tc>
        <w:tc>
          <w:tcPr>
            <w:tcW w:w="426" w:type="dxa"/>
          </w:tcPr>
          <w:p w14:paraId="67F7FF51" w14:textId="77777777" w:rsidR="00531E86" w:rsidRPr="00991710" w:rsidRDefault="00531E86" w:rsidP="00084FF0">
            <w:pPr>
              <w:rPr>
                <w:b/>
              </w:rPr>
            </w:pPr>
          </w:p>
        </w:tc>
        <w:tc>
          <w:tcPr>
            <w:tcW w:w="3911" w:type="dxa"/>
          </w:tcPr>
          <w:p w14:paraId="300AC67B" w14:textId="77777777" w:rsidR="00531E86" w:rsidRPr="00991710" w:rsidRDefault="00531E86" w:rsidP="00084FF0">
            <w:r w:rsidRPr="00991710">
              <w:rPr>
                <w:b/>
              </w:rPr>
              <w:t>Izpildītājs:</w:t>
            </w:r>
          </w:p>
        </w:tc>
      </w:tr>
      <w:tr w:rsidR="00531E86" w:rsidRPr="00991710" w14:paraId="1875058B" w14:textId="77777777" w:rsidTr="00BC6F61">
        <w:trPr>
          <w:trHeight w:val="1935"/>
        </w:trPr>
        <w:tc>
          <w:tcPr>
            <w:tcW w:w="3969" w:type="dxa"/>
            <w:tcBorders>
              <w:bottom w:val="single" w:sz="4" w:space="0" w:color="auto"/>
            </w:tcBorders>
          </w:tcPr>
          <w:p w14:paraId="7D818A80" w14:textId="77777777" w:rsidR="00531E86" w:rsidRPr="00991710" w:rsidRDefault="00531E86" w:rsidP="00084FF0">
            <w:r w:rsidRPr="00991710">
              <w:t>Nodarbinātības valsts aģentūra</w:t>
            </w:r>
          </w:p>
          <w:p w14:paraId="6DAB4456" w14:textId="77777777" w:rsidR="00991710" w:rsidRPr="00991710" w:rsidRDefault="00531E86" w:rsidP="00084FF0">
            <w:r w:rsidRPr="00991710">
              <w:t>K.Valdemāra iela 38 k-1,</w:t>
            </w:r>
          </w:p>
          <w:p w14:paraId="5E69908D" w14:textId="77777777" w:rsidR="00531E86" w:rsidRPr="00991710" w:rsidRDefault="00531E86" w:rsidP="00084FF0">
            <w:r w:rsidRPr="00991710">
              <w:t>Rīga, LV-1010</w:t>
            </w:r>
          </w:p>
          <w:p w14:paraId="12DB4E10" w14:textId="77777777" w:rsidR="00531E86" w:rsidRPr="00991710" w:rsidRDefault="00531E86" w:rsidP="00084FF0">
            <w:proofErr w:type="spellStart"/>
            <w:r w:rsidRPr="00991710">
              <w:t>Reģ.Nr</w:t>
            </w:r>
            <w:proofErr w:type="spellEnd"/>
            <w:r w:rsidRPr="00991710">
              <w:t>. 90001634668</w:t>
            </w:r>
          </w:p>
          <w:p w14:paraId="024E7151" w14:textId="77777777" w:rsidR="00531E86" w:rsidRPr="00991710" w:rsidRDefault="00531E86" w:rsidP="00084FF0">
            <w:r w:rsidRPr="00991710">
              <w:t>Valsts kase</w:t>
            </w:r>
          </w:p>
          <w:p w14:paraId="165DD811" w14:textId="77777777" w:rsidR="00531E86" w:rsidRPr="00991710" w:rsidRDefault="00531E86" w:rsidP="00084FF0">
            <w:r w:rsidRPr="00991710">
              <w:t>Kods: TRELLV22</w:t>
            </w:r>
          </w:p>
          <w:p w14:paraId="2936BB07" w14:textId="77777777" w:rsidR="00531E86" w:rsidRPr="00991710" w:rsidRDefault="00531E86" w:rsidP="00084FF0">
            <w:r w:rsidRPr="00991710">
              <w:t>Konts: LV06TREL2180451041000</w:t>
            </w:r>
          </w:p>
        </w:tc>
        <w:tc>
          <w:tcPr>
            <w:tcW w:w="426" w:type="dxa"/>
          </w:tcPr>
          <w:p w14:paraId="33B1C486" w14:textId="77777777" w:rsidR="00531E86" w:rsidRPr="00991710" w:rsidRDefault="00531E86" w:rsidP="00084FF0"/>
        </w:tc>
        <w:tc>
          <w:tcPr>
            <w:tcW w:w="3911" w:type="dxa"/>
            <w:tcBorders>
              <w:bottom w:val="single" w:sz="4" w:space="0" w:color="auto"/>
            </w:tcBorders>
          </w:tcPr>
          <w:p w14:paraId="45CD1F5F" w14:textId="77777777" w:rsidR="00531E86" w:rsidRPr="00991710" w:rsidRDefault="00531E86" w:rsidP="00084FF0">
            <w:r w:rsidRPr="00991710">
              <w:t>SIA “DARBA DROŠĪBAS CENTRS”</w:t>
            </w:r>
          </w:p>
          <w:p w14:paraId="69395F6B" w14:textId="77777777" w:rsidR="00531E86" w:rsidRPr="00991710" w:rsidRDefault="00531E86" w:rsidP="00084FF0">
            <w:r w:rsidRPr="00991710">
              <w:t>Brīvības gatve 219-7, Rīga, LV-1039</w:t>
            </w:r>
          </w:p>
          <w:p w14:paraId="590E78E4" w14:textId="77777777" w:rsidR="00531E86" w:rsidRPr="00991710" w:rsidRDefault="00531E86" w:rsidP="00084FF0">
            <w:proofErr w:type="spellStart"/>
            <w:r w:rsidRPr="00991710">
              <w:t>Reģ.Nr</w:t>
            </w:r>
            <w:proofErr w:type="spellEnd"/>
            <w:r w:rsidRPr="00991710">
              <w:t>. 4000360884</w:t>
            </w:r>
          </w:p>
          <w:p w14:paraId="1B40A7AF" w14:textId="77777777" w:rsidR="00531E86" w:rsidRPr="00991710" w:rsidRDefault="00531E86" w:rsidP="00084FF0">
            <w:r w:rsidRPr="00991710">
              <w:t>AS “Swedbank”</w:t>
            </w:r>
          </w:p>
          <w:p w14:paraId="1A6DAAC9" w14:textId="77777777" w:rsidR="00531E86" w:rsidRPr="00991710" w:rsidRDefault="00531E86" w:rsidP="00084FF0">
            <w:r w:rsidRPr="00991710">
              <w:t>Kods: HABALV22</w:t>
            </w:r>
          </w:p>
          <w:p w14:paraId="7C3D9C0F" w14:textId="77777777" w:rsidR="00531E86" w:rsidRPr="00991710" w:rsidRDefault="00531E86" w:rsidP="00084FF0">
            <w:r w:rsidRPr="00991710">
              <w:t>Konts: LV45HABA0551005600569</w:t>
            </w:r>
          </w:p>
          <w:p w14:paraId="6298F0BF" w14:textId="77777777" w:rsidR="00531E86" w:rsidRPr="00991710" w:rsidRDefault="00531E86" w:rsidP="00084FF0"/>
          <w:p w14:paraId="2058AE9F" w14:textId="77777777" w:rsidR="00531E86" w:rsidRPr="00991710" w:rsidRDefault="00531E86" w:rsidP="00084FF0"/>
          <w:p w14:paraId="052FDE6F" w14:textId="77777777" w:rsidR="00531E86" w:rsidRPr="00991710" w:rsidRDefault="00531E86" w:rsidP="00084FF0"/>
        </w:tc>
      </w:tr>
      <w:tr w:rsidR="00531E86" w:rsidRPr="00991710" w14:paraId="49E0C358" w14:textId="77777777" w:rsidTr="00BC6F61">
        <w:trPr>
          <w:trHeight w:val="434"/>
        </w:trPr>
        <w:tc>
          <w:tcPr>
            <w:tcW w:w="3969" w:type="dxa"/>
            <w:tcBorders>
              <w:top w:val="single" w:sz="4" w:space="0" w:color="auto"/>
            </w:tcBorders>
          </w:tcPr>
          <w:p w14:paraId="5C626855" w14:textId="6E9C17BF" w:rsidR="00531E86" w:rsidRPr="00991710" w:rsidRDefault="007639B8" w:rsidP="00084FF0">
            <w:pPr>
              <w:jc w:val="center"/>
            </w:pPr>
            <w:r>
              <w:t>Aiga Balode</w:t>
            </w:r>
          </w:p>
          <w:p w14:paraId="46495F9E" w14:textId="77777777" w:rsidR="00531E86" w:rsidRPr="00991710" w:rsidRDefault="00531E86" w:rsidP="00084FF0"/>
        </w:tc>
        <w:tc>
          <w:tcPr>
            <w:tcW w:w="426" w:type="dxa"/>
          </w:tcPr>
          <w:p w14:paraId="07E608F8" w14:textId="77777777" w:rsidR="00531E86" w:rsidRPr="00991710" w:rsidRDefault="00531E86" w:rsidP="00084FF0"/>
        </w:tc>
        <w:tc>
          <w:tcPr>
            <w:tcW w:w="3911" w:type="dxa"/>
            <w:tcBorders>
              <w:top w:val="single" w:sz="4" w:space="0" w:color="auto"/>
            </w:tcBorders>
          </w:tcPr>
          <w:p w14:paraId="60D797A0" w14:textId="2C782C08" w:rsidR="00531E86" w:rsidRPr="00991710" w:rsidRDefault="00531E86" w:rsidP="00BC6F61">
            <w:pPr>
              <w:jc w:val="center"/>
            </w:pPr>
            <w:r w:rsidRPr="00991710">
              <w:t>Andis Ābele</w:t>
            </w:r>
          </w:p>
        </w:tc>
      </w:tr>
    </w:tbl>
    <w:p w14:paraId="4EB2E83A" w14:textId="77777777" w:rsidR="00531E86" w:rsidRPr="00991710" w:rsidRDefault="00531E86" w:rsidP="00531E86"/>
    <w:sectPr w:rsidR="00531E86" w:rsidRPr="00991710" w:rsidSect="00511DEF">
      <w:pgSz w:w="11906" w:h="16838"/>
      <w:pgMar w:top="899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AB506" w14:textId="77777777" w:rsidR="00886675" w:rsidRDefault="00886675" w:rsidP="002D786D">
      <w:r>
        <w:separator/>
      </w:r>
    </w:p>
  </w:endnote>
  <w:endnote w:type="continuationSeparator" w:id="0">
    <w:p w14:paraId="61D599FF" w14:textId="77777777" w:rsidR="00886675" w:rsidRDefault="00886675" w:rsidP="002D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3781B" w14:textId="77777777" w:rsidR="00886675" w:rsidRDefault="00886675" w:rsidP="002D786D">
      <w:r>
        <w:separator/>
      </w:r>
    </w:p>
  </w:footnote>
  <w:footnote w:type="continuationSeparator" w:id="0">
    <w:p w14:paraId="22627A72" w14:textId="77777777" w:rsidR="00886675" w:rsidRDefault="00886675" w:rsidP="002D786D">
      <w:r>
        <w:continuationSeparator/>
      </w:r>
    </w:p>
  </w:footnote>
  <w:footnote w:id="1">
    <w:p w14:paraId="7DA2D68E" w14:textId="77777777" w:rsidR="002D786D" w:rsidRDefault="002D786D" w:rsidP="002D786D">
      <w:pPr>
        <w:pStyle w:val="FootnoteText"/>
      </w:pPr>
      <w:r>
        <w:rPr>
          <w:rStyle w:val="FootnoteReference"/>
        </w:rPr>
        <w:footnoteRef/>
      </w:r>
      <w:r>
        <w:t xml:space="preserve"> Struktūrvienības adrese pilsētas ietvaros var mainīties;</w:t>
      </w:r>
    </w:p>
  </w:footnote>
  <w:footnote w:id="2">
    <w:p w14:paraId="6B0DF7B3" w14:textId="77777777" w:rsidR="002D786D" w:rsidRDefault="002D786D" w:rsidP="002D786D">
      <w:pPr>
        <w:pStyle w:val="FootnoteText"/>
      </w:pPr>
      <w:r>
        <w:rPr>
          <w:rStyle w:val="FootnoteReference"/>
        </w:rPr>
        <w:footnoteRef/>
      </w:r>
      <w:r>
        <w:t xml:space="preserve"> Darbinieku amatu skaits var mainīties.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6D"/>
    <w:rsid w:val="000C46E9"/>
    <w:rsid w:val="001D2185"/>
    <w:rsid w:val="00270A1B"/>
    <w:rsid w:val="00287A6C"/>
    <w:rsid w:val="002D786D"/>
    <w:rsid w:val="00354FF2"/>
    <w:rsid w:val="003E41D0"/>
    <w:rsid w:val="00441DC2"/>
    <w:rsid w:val="00531E86"/>
    <w:rsid w:val="00553D5E"/>
    <w:rsid w:val="007639B8"/>
    <w:rsid w:val="00886675"/>
    <w:rsid w:val="00965CA6"/>
    <w:rsid w:val="00991710"/>
    <w:rsid w:val="00992D82"/>
    <w:rsid w:val="009B5172"/>
    <w:rsid w:val="00B82714"/>
    <w:rsid w:val="00BC6F61"/>
    <w:rsid w:val="00D46311"/>
    <w:rsid w:val="00D86290"/>
    <w:rsid w:val="00DB0796"/>
    <w:rsid w:val="00E968E6"/>
    <w:rsid w:val="00F71D68"/>
    <w:rsid w:val="00FD10A7"/>
    <w:rsid w:val="00FD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5DB7AE2C"/>
  <w15:chartTrackingRefBased/>
  <w15:docId w15:val="{4255BA3B-9022-402E-B8AD-768A30CC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D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D78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786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rsid w:val="002D786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87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A6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A6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6C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79C5-E1DC-4037-A7FB-B478CEAA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Zuntmane</dc:creator>
  <cp:keywords/>
  <dc:description/>
  <cp:lastModifiedBy>Artis Zaluksnis</cp:lastModifiedBy>
  <cp:revision>4</cp:revision>
  <dcterms:created xsi:type="dcterms:W3CDTF">2017-08-31T05:57:00Z</dcterms:created>
  <dcterms:modified xsi:type="dcterms:W3CDTF">2017-09-14T10:53:00Z</dcterms:modified>
</cp:coreProperties>
</file>